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AF3D72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5F2535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5F2535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F2535" w:rsidRPr="00646ADE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E9321D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E9321D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5F2535" w:rsidRDefault="005F2535" w:rsidP="004D7F5D">
      <w:pPr>
        <w:pStyle w:val="Default"/>
        <w:rPr>
          <w:b/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660E84" w:rsidRPr="004C3CB4" w:rsidTr="00A348ED">
        <w:trPr>
          <w:trHeight w:val="971"/>
        </w:trPr>
        <w:tc>
          <w:tcPr>
            <w:tcW w:w="570" w:type="dxa"/>
          </w:tcPr>
          <w:p w:rsidR="00660E84" w:rsidRPr="00C53DFC" w:rsidRDefault="00660E84" w:rsidP="002565E6">
            <w:r w:rsidRPr="00C53DFC">
              <w:t>1.</w:t>
            </w:r>
          </w:p>
        </w:tc>
        <w:tc>
          <w:tcPr>
            <w:tcW w:w="2373" w:type="dxa"/>
          </w:tcPr>
          <w:p w:rsidR="00660E84" w:rsidRPr="00487273" w:rsidRDefault="00660E84" w:rsidP="00660E84">
            <w:pPr>
              <w:rPr>
                <w:rFonts w:ascii="Times New Roman" w:hAnsi="Times New Roman" w:cs="Times New Roman"/>
                <w:sz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Zestawy edukacyjne</w:t>
            </w:r>
            <w:r w:rsidR="00A348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357BE">
              <w:rPr>
                <w:rFonts w:ascii="Times New Roman" w:hAnsi="Times New Roman" w:cs="Times New Roman"/>
                <w:b/>
                <w:sz w:val="24"/>
              </w:rPr>
              <w:t>doświadczalne</w:t>
            </w:r>
            <w:r w:rsidRPr="00D86330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4820" w:type="dxa"/>
          </w:tcPr>
          <w:p w:rsidR="008A25C9" w:rsidRPr="00C40BB1" w:rsidRDefault="00660E84" w:rsidP="00660E8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40BB1">
              <w:rPr>
                <w:rFonts w:ascii="Times New Roman" w:hAnsi="Times New Roman" w:cs="Times New Roman"/>
                <w:i/>
                <w:sz w:val="24"/>
              </w:rPr>
              <w:t>Barwnik</w:t>
            </w:r>
            <w:r w:rsidR="008A25C9" w:rsidRPr="00C40BB1">
              <w:rPr>
                <w:rFonts w:ascii="Times New Roman" w:hAnsi="Times New Roman" w:cs="Times New Roman"/>
                <w:i/>
                <w:sz w:val="24"/>
              </w:rPr>
              <w:t>i fotosyntetyczne</w:t>
            </w:r>
          </w:p>
          <w:p w:rsidR="008A25C9" w:rsidRPr="00C40BB1" w:rsidRDefault="00660E84" w:rsidP="00660E8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40BB1">
              <w:rPr>
                <w:rFonts w:ascii="Times New Roman" w:hAnsi="Times New Roman" w:cs="Times New Roman"/>
                <w:i/>
                <w:sz w:val="24"/>
              </w:rPr>
              <w:t xml:space="preserve">Słodki świat </w:t>
            </w:r>
            <w:r w:rsidR="008A25C9" w:rsidRPr="00C40BB1">
              <w:rPr>
                <w:rFonts w:ascii="Times New Roman" w:hAnsi="Times New Roman" w:cs="Times New Roman"/>
                <w:i/>
                <w:sz w:val="24"/>
              </w:rPr>
              <w:t>enzymów</w:t>
            </w:r>
          </w:p>
          <w:p w:rsidR="00660E84" w:rsidRPr="00C40BB1" w:rsidRDefault="008A25C9" w:rsidP="00660E8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40BB1">
              <w:rPr>
                <w:rFonts w:ascii="Times New Roman" w:hAnsi="Times New Roman" w:cs="Times New Roman"/>
                <w:i/>
                <w:sz w:val="24"/>
              </w:rPr>
              <w:t>N</w:t>
            </w:r>
            <w:r w:rsidR="00660E84" w:rsidRPr="00C40BB1">
              <w:rPr>
                <w:rFonts w:ascii="Times New Roman" w:hAnsi="Times New Roman" w:cs="Times New Roman"/>
                <w:i/>
                <w:sz w:val="24"/>
              </w:rPr>
              <w:t xml:space="preserve">aszyjnik DNA </w:t>
            </w:r>
          </w:p>
          <w:p w:rsidR="00660E84" w:rsidRDefault="00660E84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A6C03" w:rsidRDefault="001A6C03" w:rsidP="00660E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Barwniki </w:t>
            </w:r>
            <w:r w:rsidRPr="00E8259E">
              <w:rPr>
                <w:rFonts w:ascii="Times New Roman" w:hAnsi="Times New Roman" w:cs="Times New Roman"/>
                <w:sz w:val="24"/>
              </w:rPr>
              <w:t>1 szt.</w:t>
            </w:r>
          </w:p>
          <w:p w:rsidR="00660E84" w:rsidRPr="00E8259E" w:rsidRDefault="00660E84" w:rsidP="00660E84">
            <w:pPr>
              <w:rPr>
                <w:rFonts w:ascii="Times New Roman" w:hAnsi="Times New Roman" w:cs="Times New Roman"/>
                <w:sz w:val="24"/>
              </w:rPr>
            </w:pPr>
            <w:r w:rsidRPr="00E8259E">
              <w:rPr>
                <w:rFonts w:ascii="Times New Roman" w:hAnsi="Times New Roman" w:cs="Times New Roman"/>
                <w:sz w:val="24"/>
              </w:rPr>
              <w:t>Enzymy 2 szt.</w:t>
            </w:r>
          </w:p>
          <w:p w:rsidR="008A25C9" w:rsidRPr="00E8259E" w:rsidRDefault="008A25C9" w:rsidP="008A25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Naszyjnik </w:t>
            </w:r>
            <w:r w:rsidRPr="00E8259E">
              <w:rPr>
                <w:rFonts w:ascii="Times New Roman" w:hAnsi="Times New Roman" w:cs="Times New Roman"/>
                <w:sz w:val="24"/>
              </w:rPr>
              <w:t>1 szt.</w:t>
            </w:r>
          </w:p>
          <w:p w:rsidR="00660E84" w:rsidRPr="00DD714A" w:rsidRDefault="00660E84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A93" w:rsidRPr="004C3CB4" w:rsidTr="00A348ED">
        <w:trPr>
          <w:trHeight w:val="971"/>
        </w:trPr>
        <w:tc>
          <w:tcPr>
            <w:tcW w:w="570" w:type="dxa"/>
          </w:tcPr>
          <w:p w:rsidR="00205A93" w:rsidRPr="00C53DFC" w:rsidRDefault="00205A93" w:rsidP="002565E6">
            <w:r>
              <w:t>2.</w:t>
            </w:r>
          </w:p>
        </w:tc>
        <w:tc>
          <w:tcPr>
            <w:tcW w:w="2373" w:type="dxa"/>
          </w:tcPr>
          <w:p w:rsidR="00205A93" w:rsidRDefault="00205A93" w:rsidP="00205A93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b/>
                <w:sz w:val="24"/>
              </w:rPr>
              <w:t>Zestaw</w:t>
            </w:r>
            <w:r w:rsidR="00427CBE">
              <w:rPr>
                <w:rFonts w:ascii="Times New Roman" w:hAnsi="Times New Roman" w:cs="Times New Roman"/>
                <w:b/>
                <w:sz w:val="24"/>
              </w:rPr>
              <w:t xml:space="preserve"> uzupełniający</w:t>
            </w:r>
            <w:r w:rsidRPr="00F24DD1">
              <w:rPr>
                <w:rFonts w:ascii="Times New Roman" w:hAnsi="Times New Roman" w:cs="Times New Roman"/>
                <w:b/>
                <w:sz w:val="24"/>
              </w:rPr>
              <w:t xml:space="preserve"> do genetyki</w:t>
            </w:r>
            <w:r w:rsidR="00100904">
              <w:rPr>
                <w:rFonts w:ascii="Times New Roman" w:hAnsi="Times New Roman" w:cs="Times New Roman"/>
                <w:b/>
                <w:sz w:val="24"/>
              </w:rPr>
              <w:t xml:space="preserve"> „Badamy DNA”</w:t>
            </w:r>
          </w:p>
        </w:tc>
        <w:tc>
          <w:tcPr>
            <w:tcW w:w="4820" w:type="dxa"/>
          </w:tcPr>
          <w:p w:rsidR="00205A93" w:rsidRDefault="00103FF0" w:rsidP="00C40BB1">
            <w:pPr>
              <w:pStyle w:val="NormalnyWeb"/>
            </w:pPr>
            <w:r>
              <w:t xml:space="preserve">Zestaw umożliwia zapoznanie się z podstawową techniką analizy DNA – elektroforezą. Uczniowie otrzymują próbki DNA – namnożone fragmenty sekwencji DNA pochodzące od czterech spokrewnionych ze sobą osób oraz jednej osoby niespokrewnionej. </w:t>
            </w:r>
          </w:p>
        </w:tc>
        <w:tc>
          <w:tcPr>
            <w:tcW w:w="1984" w:type="dxa"/>
          </w:tcPr>
          <w:p w:rsidR="00205A93" w:rsidRDefault="00427CBE" w:rsidP="001009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05A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0904">
              <w:rPr>
                <w:rFonts w:ascii="Times New Roman" w:hAnsi="Times New Roman" w:cs="Times New Roman"/>
                <w:sz w:val="24"/>
              </w:rPr>
              <w:t>zestaw</w:t>
            </w:r>
            <w:r>
              <w:rPr>
                <w:rFonts w:ascii="Times New Roman" w:hAnsi="Times New Roman" w:cs="Times New Roman"/>
                <w:sz w:val="24"/>
              </w:rPr>
              <w:t>y</w:t>
            </w:r>
          </w:p>
        </w:tc>
      </w:tr>
    </w:tbl>
    <w:p w:rsidR="00C40BB1" w:rsidRDefault="00C40BB1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F2535" w:rsidRPr="00646ADE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5F2535" w:rsidRPr="00646ADE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5F2535" w:rsidRPr="00646ADE" w:rsidRDefault="005F2535" w:rsidP="005F25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5F2535" w:rsidRDefault="005F2535" w:rsidP="005F2535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AF3D72" w:rsidRDefault="00AF3D72" w:rsidP="00AF3D7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Ofertę prosimy złożyć do dnia </w:t>
      </w:r>
      <w:bookmarkStart w:id="0" w:name="_GoBack"/>
      <w:bookmarkEnd w:id="0"/>
      <w:r w:rsidR="006B21D3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A17621">
        <w:rPr>
          <w:b/>
          <w:bCs/>
        </w:rPr>
        <w:t>zsjedras@02.pl</w:t>
      </w:r>
      <w:r>
        <w:rPr>
          <w:sz w:val="23"/>
          <w:szCs w:val="23"/>
        </w:rPr>
        <w:t xml:space="preserve"> lub osobiście w sekretariacie szkoły. </w:t>
      </w:r>
      <w:r w:rsidR="00A17621">
        <w:rPr>
          <w:sz w:val="23"/>
          <w:szCs w:val="23"/>
        </w:rPr>
        <w:t>Kontakt telefoniczny: 663357925, 784721339</w:t>
      </w:r>
    </w:p>
    <w:p w:rsidR="005F2535" w:rsidRDefault="005F2535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90792E" w:rsidRPr="00660E84" w:rsidRDefault="004D7F5D" w:rsidP="00DD714A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660E84" w:rsidRDefault="00660E84" w:rsidP="00660E84">
      <w:pPr>
        <w:pStyle w:val="Default"/>
        <w:spacing w:line="360" w:lineRule="auto"/>
        <w:ind w:left="720"/>
        <w:rPr>
          <w:sz w:val="23"/>
          <w:szCs w:val="23"/>
        </w:rPr>
      </w:pPr>
    </w:p>
    <w:p w:rsidR="00660E84" w:rsidRPr="00DD714A" w:rsidRDefault="00660E84" w:rsidP="00660E84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2A481D">
      <w:pPr>
        <w:suppressAutoHyphens/>
        <w:autoSpaceDE w:val="0"/>
        <w:spacing w:line="256" w:lineRule="auto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1A6C03" w:rsidRDefault="001A6C03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5F2535" w:rsidRDefault="005F2535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5F2535" w:rsidRPr="001B5AAF" w:rsidRDefault="005F2535" w:rsidP="005F2535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5F2535" w:rsidRPr="00350204" w:rsidRDefault="005F2535" w:rsidP="005F2535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p w:rsidR="005F2535" w:rsidRPr="00B7478A" w:rsidRDefault="005F2535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5" w:type="dxa"/>
        <w:tblLayout w:type="fixed"/>
        <w:tblLook w:val="04A0"/>
      </w:tblPr>
      <w:tblGrid>
        <w:gridCol w:w="570"/>
        <w:gridCol w:w="1790"/>
        <w:gridCol w:w="2284"/>
        <w:gridCol w:w="1910"/>
        <w:gridCol w:w="1634"/>
        <w:gridCol w:w="1137"/>
      </w:tblGrid>
      <w:tr w:rsidR="005F2535" w:rsidRPr="00D143C3" w:rsidTr="005F2535">
        <w:tc>
          <w:tcPr>
            <w:tcW w:w="570" w:type="dxa"/>
          </w:tcPr>
          <w:p w:rsidR="005F2535" w:rsidRPr="00D143C3" w:rsidRDefault="005F25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790" w:type="dxa"/>
          </w:tcPr>
          <w:p w:rsidR="005F2535" w:rsidRPr="00D143C3" w:rsidRDefault="005F25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284" w:type="dxa"/>
          </w:tcPr>
          <w:p w:rsidR="005F2535" w:rsidRPr="00D143C3" w:rsidRDefault="005F25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10" w:type="dxa"/>
          </w:tcPr>
          <w:p w:rsidR="005F2535" w:rsidRPr="00D143C3" w:rsidRDefault="005F25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5F2535" w:rsidRPr="00D143C3" w:rsidRDefault="005F2535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F2535" w:rsidRDefault="005F2535" w:rsidP="005F253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5F2535" w:rsidRDefault="005F2535" w:rsidP="005F2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5F2535" w:rsidRDefault="005F253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F2535" w:rsidRPr="00D143C3" w:rsidRDefault="005F2535" w:rsidP="005F2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2535" w:rsidRPr="004C3CB4" w:rsidTr="005F2535">
        <w:trPr>
          <w:trHeight w:val="971"/>
        </w:trPr>
        <w:tc>
          <w:tcPr>
            <w:tcW w:w="570" w:type="dxa"/>
          </w:tcPr>
          <w:p w:rsidR="005F2535" w:rsidRPr="00C53DFC" w:rsidRDefault="005F2535" w:rsidP="002565E6">
            <w:r w:rsidRPr="00C53DFC">
              <w:t>1.</w:t>
            </w:r>
          </w:p>
        </w:tc>
        <w:tc>
          <w:tcPr>
            <w:tcW w:w="1790" w:type="dxa"/>
          </w:tcPr>
          <w:p w:rsidR="005F2535" w:rsidRPr="00487273" w:rsidRDefault="005F2535" w:rsidP="00EA1AB4">
            <w:pPr>
              <w:rPr>
                <w:rFonts w:ascii="Times New Roman" w:hAnsi="Times New Roman" w:cs="Times New Roman"/>
                <w:sz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Zestawy edukacyjne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357BE">
              <w:rPr>
                <w:rFonts w:ascii="Times New Roman" w:hAnsi="Times New Roman" w:cs="Times New Roman"/>
                <w:b/>
                <w:sz w:val="24"/>
              </w:rPr>
              <w:t>doświadczalne</w:t>
            </w:r>
            <w:r w:rsidRPr="00D86330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284" w:type="dxa"/>
          </w:tcPr>
          <w:p w:rsidR="005F2535" w:rsidRDefault="005F2535" w:rsidP="00EA1AB4">
            <w:pPr>
              <w:rPr>
                <w:rFonts w:ascii="Times New Roman" w:hAnsi="Times New Roman" w:cs="Times New Roman"/>
                <w:sz w:val="24"/>
              </w:rPr>
            </w:pPr>
            <w:r w:rsidRPr="00D86330">
              <w:rPr>
                <w:rFonts w:ascii="Times New Roman" w:hAnsi="Times New Roman" w:cs="Times New Roman"/>
                <w:sz w:val="24"/>
              </w:rPr>
              <w:t>Barwnik</w:t>
            </w:r>
            <w:r>
              <w:rPr>
                <w:rFonts w:ascii="Times New Roman" w:hAnsi="Times New Roman" w:cs="Times New Roman"/>
                <w:sz w:val="24"/>
              </w:rPr>
              <w:t>i fotosyntetyczne</w:t>
            </w:r>
          </w:p>
          <w:p w:rsidR="005F2535" w:rsidRDefault="005F2535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Słodki świat enzymów</w:t>
            </w:r>
          </w:p>
          <w:p w:rsidR="005F2535" w:rsidRPr="00487273" w:rsidRDefault="005F2535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D86330">
              <w:rPr>
                <w:rFonts w:ascii="Times New Roman" w:hAnsi="Times New Roman" w:cs="Times New Roman"/>
                <w:sz w:val="24"/>
              </w:rPr>
              <w:t>aszyjnik DNA</w:t>
            </w:r>
          </w:p>
          <w:p w:rsidR="005F2535" w:rsidRDefault="005F2535" w:rsidP="00EA1A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0" w:type="dxa"/>
          </w:tcPr>
          <w:p w:rsidR="005F2535" w:rsidRDefault="005F2535" w:rsidP="001A6C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Barwniki </w:t>
            </w:r>
            <w:r w:rsidRPr="00E8259E">
              <w:rPr>
                <w:rFonts w:ascii="Times New Roman" w:hAnsi="Times New Roman" w:cs="Times New Roman"/>
                <w:sz w:val="24"/>
              </w:rPr>
              <w:t>1 szt.</w:t>
            </w:r>
          </w:p>
          <w:p w:rsidR="005F2535" w:rsidRPr="00E8259E" w:rsidRDefault="005F2535" w:rsidP="001A6C03">
            <w:pPr>
              <w:rPr>
                <w:rFonts w:ascii="Times New Roman" w:hAnsi="Times New Roman" w:cs="Times New Roman"/>
                <w:sz w:val="24"/>
              </w:rPr>
            </w:pPr>
            <w:r w:rsidRPr="00E8259E">
              <w:rPr>
                <w:rFonts w:ascii="Times New Roman" w:hAnsi="Times New Roman" w:cs="Times New Roman"/>
                <w:sz w:val="24"/>
              </w:rPr>
              <w:t>Enzymy 2 szt.</w:t>
            </w:r>
          </w:p>
          <w:p w:rsidR="005F2535" w:rsidRPr="00E8259E" w:rsidRDefault="005F2535" w:rsidP="001A6C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Naszyjnik </w:t>
            </w:r>
            <w:r w:rsidRPr="00E8259E">
              <w:rPr>
                <w:rFonts w:ascii="Times New Roman" w:hAnsi="Times New Roman" w:cs="Times New Roman"/>
                <w:sz w:val="24"/>
              </w:rPr>
              <w:t>1 szt.</w:t>
            </w:r>
          </w:p>
          <w:p w:rsidR="005F2535" w:rsidRPr="00DD714A" w:rsidRDefault="005F2535" w:rsidP="001A6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5F2535" w:rsidRDefault="005F2535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5F2535" w:rsidRDefault="005F2535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C8" w:rsidRPr="004C3CB4" w:rsidTr="005F2535">
        <w:trPr>
          <w:trHeight w:val="971"/>
        </w:trPr>
        <w:tc>
          <w:tcPr>
            <w:tcW w:w="570" w:type="dxa"/>
          </w:tcPr>
          <w:p w:rsidR="00D833C8" w:rsidRPr="00C53DFC" w:rsidRDefault="00D833C8" w:rsidP="002565E6">
            <w:r>
              <w:t>2.</w:t>
            </w:r>
          </w:p>
        </w:tc>
        <w:tc>
          <w:tcPr>
            <w:tcW w:w="1790" w:type="dxa"/>
          </w:tcPr>
          <w:p w:rsidR="00D833C8" w:rsidRDefault="00D833C8" w:rsidP="004F612D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b/>
                <w:sz w:val="24"/>
              </w:rPr>
              <w:t>Zestaw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uzupełniający</w:t>
            </w:r>
            <w:r w:rsidRPr="00F24DD1">
              <w:rPr>
                <w:rFonts w:ascii="Times New Roman" w:hAnsi="Times New Roman" w:cs="Times New Roman"/>
                <w:b/>
                <w:sz w:val="24"/>
              </w:rPr>
              <w:t xml:space="preserve"> do genetyki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„Badamy DNA”</w:t>
            </w:r>
          </w:p>
        </w:tc>
        <w:tc>
          <w:tcPr>
            <w:tcW w:w="2284" w:type="dxa"/>
          </w:tcPr>
          <w:p w:rsidR="00D833C8" w:rsidRDefault="00D833C8" w:rsidP="004F612D">
            <w:pPr>
              <w:pStyle w:val="NormalnyWeb"/>
            </w:pPr>
            <w:r>
              <w:t xml:space="preserve">Zestaw umożliwia zapoznanie się z podstawową techniką analizy DNA – elektroforezą. Uczniowie otrzymują próbki DNA – namnożone fragmenty sekwencji DNA pochodzące od </w:t>
            </w:r>
            <w:r>
              <w:lastRenderedPageBreak/>
              <w:t xml:space="preserve">czterech spokrewnionych ze sobą osób oraz jednej osoby niespokrewnionej. </w:t>
            </w:r>
          </w:p>
        </w:tc>
        <w:tc>
          <w:tcPr>
            <w:tcW w:w="1910" w:type="dxa"/>
          </w:tcPr>
          <w:p w:rsidR="00D833C8" w:rsidRDefault="00D833C8" w:rsidP="004F6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 zestawy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D833C8" w:rsidRDefault="00D833C8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D833C8" w:rsidRDefault="00D833C8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535" w:rsidRDefault="005F2535" w:rsidP="005F2535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Cena łączna za całość przedmiotu zamówienia:</w:t>
      </w:r>
    </w:p>
    <w:p w:rsidR="005F2535" w:rsidRPr="00350204" w:rsidRDefault="005F2535" w:rsidP="005F2535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535" w:rsidRPr="00350204" w:rsidRDefault="005F2535" w:rsidP="005F2535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5F2535" w:rsidRPr="00350204" w:rsidRDefault="005F2535" w:rsidP="005F2535">
      <w:pPr>
        <w:pStyle w:val="Akapitzlist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5F2535" w:rsidRDefault="004D7F5D" w:rsidP="005F2535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5F2535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5F2535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5F2535" w:rsidRDefault="005F2535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329" w:rsidRDefault="002A4329" w:rsidP="00285017">
      <w:pPr>
        <w:spacing w:after="0" w:line="240" w:lineRule="auto"/>
      </w:pPr>
      <w:r>
        <w:separator/>
      </w:r>
    </w:p>
  </w:endnote>
  <w:endnote w:type="continuationSeparator" w:id="1">
    <w:p w:rsidR="002A4329" w:rsidRDefault="002A4329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329" w:rsidRDefault="002A4329" w:rsidP="00285017">
      <w:pPr>
        <w:spacing w:after="0" w:line="240" w:lineRule="auto"/>
      </w:pPr>
      <w:r>
        <w:separator/>
      </w:r>
    </w:p>
  </w:footnote>
  <w:footnote w:type="continuationSeparator" w:id="1">
    <w:p w:rsidR="002A4329" w:rsidRDefault="002A4329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2A4329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5F2535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64770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2A43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9E71386"/>
    <w:multiLevelType w:val="hybridMultilevel"/>
    <w:tmpl w:val="1424F1F6"/>
    <w:lvl w:ilvl="0" w:tplc="5AE21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7F71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3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36F21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6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50CA9"/>
    <w:rsid w:val="00056DDC"/>
    <w:rsid w:val="00075284"/>
    <w:rsid w:val="000809F4"/>
    <w:rsid w:val="00095038"/>
    <w:rsid w:val="00100904"/>
    <w:rsid w:val="00103FF0"/>
    <w:rsid w:val="00172430"/>
    <w:rsid w:val="001A6C03"/>
    <w:rsid w:val="00205A93"/>
    <w:rsid w:val="002173A4"/>
    <w:rsid w:val="00285017"/>
    <w:rsid w:val="002A4329"/>
    <w:rsid w:val="002A481D"/>
    <w:rsid w:val="002B3101"/>
    <w:rsid w:val="002C7931"/>
    <w:rsid w:val="00370282"/>
    <w:rsid w:val="0037609C"/>
    <w:rsid w:val="00404791"/>
    <w:rsid w:val="00423C9B"/>
    <w:rsid w:val="00427CBE"/>
    <w:rsid w:val="00441FAE"/>
    <w:rsid w:val="00474FDE"/>
    <w:rsid w:val="004B5059"/>
    <w:rsid w:val="004C66FF"/>
    <w:rsid w:val="004D7F5D"/>
    <w:rsid w:val="00594DB3"/>
    <w:rsid w:val="005F2535"/>
    <w:rsid w:val="00660E84"/>
    <w:rsid w:val="00692C75"/>
    <w:rsid w:val="006A2A0B"/>
    <w:rsid w:val="006B21D3"/>
    <w:rsid w:val="006D3B79"/>
    <w:rsid w:val="00723EA5"/>
    <w:rsid w:val="007240E1"/>
    <w:rsid w:val="0075251F"/>
    <w:rsid w:val="00772C10"/>
    <w:rsid w:val="007869B0"/>
    <w:rsid w:val="007C1AEB"/>
    <w:rsid w:val="00856AB6"/>
    <w:rsid w:val="008653F5"/>
    <w:rsid w:val="00891AC3"/>
    <w:rsid w:val="008A25C9"/>
    <w:rsid w:val="008B1FEE"/>
    <w:rsid w:val="0090792E"/>
    <w:rsid w:val="009311A2"/>
    <w:rsid w:val="009434AF"/>
    <w:rsid w:val="00A17621"/>
    <w:rsid w:val="00A30456"/>
    <w:rsid w:val="00A348ED"/>
    <w:rsid w:val="00A90514"/>
    <w:rsid w:val="00AF3D72"/>
    <w:rsid w:val="00BA4D7A"/>
    <w:rsid w:val="00BE4219"/>
    <w:rsid w:val="00C26EC0"/>
    <w:rsid w:val="00C330D5"/>
    <w:rsid w:val="00C40BB1"/>
    <w:rsid w:val="00D34D39"/>
    <w:rsid w:val="00D40DDD"/>
    <w:rsid w:val="00D833C8"/>
    <w:rsid w:val="00DD714A"/>
    <w:rsid w:val="00E76ED4"/>
    <w:rsid w:val="00E918E9"/>
    <w:rsid w:val="00E9321D"/>
    <w:rsid w:val="00E96059"/>
    <w:rsid w:val="00FB083A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F2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2535"/>
  </w:style>
  <w:style w:type="paragraph" w:styleId="Bezodstpw">
    <w:name w:val="No Spacing"/>
    <w:uiPriority w:val="1"/>
    <w:qFormat/>
    <w:rsid w:val="005F2535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10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9</cp:revision>
  <dcterms:created xsi:type="dcterms:W3CDTF">2018-08-23T08:16:00Z</dcterms:created>
  <dcterms:modified xsi:type="dcterms:W3CDTF">2018-08-24T08:55:00Z</dcterms:modified>
</cp:coreProperties>
</file>